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7648" w14:textId="77777777" w:rsidR="00B8037A" w:rsidRPr="00B8037A" w:rsidRDefault="00B8037A" w:rsidP="00B8037A">
      <w:pPr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（様式</w:t>
      </w:r>
      <w:r w:rsidR="001D76E7">
        <w:rPr>
          <w:rFonts w:ascii="ＭＳ 明朝" w:eastAsia="ＭＳ 明朝" w:hAnsi="ＭＳ 明朝" w:hint="eastAsia"/>
        </w:rPr>
        <w:t>４</w:t>
      </w:r>
      <w:r w:rsidRPr="00B8037A">
        <w:rPr>
          <w:rFonts w:ascii="ＭＳ 明朝" w:eastAsia="ＭＳ 明朝" w:hAnsi="ＭＳ 明朝"/>
        </w:rPr>
        <w:t>）</w:t>
      </w:r>
    </w:p>
    <w:p w14:paraId="0FFD921C" w14:textId="5879415C" w:rsidR="00253ACB" w:rsidRPr="008B6CB8" w:rsidRDefault="00A6092C" w:rsidP="008B6CB8">
      <w:pPr>
        <w:jc w:val="center"/>
        <w:rPr>
          <w:rFonts w:ascii="ＭＳ 明朝" w:eastAsia="ＭＳ 明朝" w:hAnsi="ＭＳ 明朝"/>
          <w:b/>
          <w:sz w:val="20"/>
        </w:rPr>
      </w:pPr>
      <w:r w:rsidRPr="00A6092C">
        <w:rPr>
          <w:rFonts w:ascii="ＭＳ 明朝" w:eastAsia="ＭＳ 明朝" w:hAnsi="ＭＳ 明朝" w:hint="eastAsia"/>
          <w:b/>
          <w:sz w:val="28"/>
        </w:rPr>
        <w:t>令和８年度石垣市水産物販路拡大支援業務委託</w:t>
      </w:r>
      <w:r w:rsidR="00B8037A" w:rsidRPr="008B6CB8">
        <w:rPr>
          <w:rFonts w:ascii="ＭＳ 明朝" w:eastAsia="ＭＳ 明朝" w:hAnsi="ＭＳ 明朝" w:hint="eastAsia"/>
          <w:b/>
          <w:sz w:val="28"/>
        </w:rPr>
        <w:t>提案者調書</w:t>
      </w:r>
    </w:p>
    <w:p w14:paraId="0DDAE9A8" w14:textId="77777777" w:rsidR="00B8037A" w:rsidRDefault="00B8037A" w:rsidP="00B8037A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5807"/>
      </w:tblGrid>
      <w:tr w:rsidR="00B8037A" w:rsidRPr="001E2C24" w14:paraId="4BFA71B4" w14:textId="77777777" w:rsidTr="00B8037A">
        <w:trPr>
          <w:trHeight w:val="1176"/>
        </w:trPr>
        <w:tc>
          <w:tcPr>
            <w:tcW w:w="2687" w:type="dxa"/>
          </w:tcPr>
          <w:p w14:paraId="22428F53" w14:textId="77777777"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事業者名</w:t>
            </w:r>
          </w:p>
          <w:p w14:paraId="6E812CF4" w14:textId="77777777"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807" w:type="dxa"/>
          </w:tcPr>
          <w:p w14:paraId="6CA6899E" w14:textId="77777777"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8037A" w:rsidRPr="001E2C24" w14:paraId="2FEA0C33" w14:textId="77777777" w:rsidTr="00B8037A">
        <w:tc>
          <w:tcPr>
            <w:tcW w:w="2687" w:type="dxa"/>
          </w:tcPr>
          <w:p w14:paraId="61E8D13E" w14:textId="77777777"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所在地</w:t>
            </w:r>
          </w:p>
          <w:p w14:paraId="3BB022F9" w14:textId="77777777"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807" w:type="dxa"/>
          </w:tcPr>
          <w:p w14:paraId="6F3A7010" w14:textId="77777777"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〒</w:t>
            </w:r>
          </w:p>
        </w:tc>
      </w:tr>
      <w:tr w:rsidR="00B8037A" w:rsidRPr="001E2C24" w14:paraId="4C31BF1E" w14:textId="77777777" w:rsidTr="00B8037A">
        <w:trPr>
          <w:trHeight w:val="417"/>
        </w:trPr>
        <w:tc>
          <w:tcPr>
            <w:tcW w:w="2687" w:type="dxa"/>
          </w:tcPr>
          <w:p w14:paraId="40E2DA11" w14:textId="77777777"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代表者の役職、　氏名</w:t>
            </w:r>
          </w:p>
        </w:tc>
        <w:tc>
          <w:tcPr>
            <w:tcW w:w="5807" w:type="dxa"/>
          </w:tcPr>
          <w:p w14:paraId="59D49A56" w14:textId="77777777"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8037A" w:rsidRPr="001E2C24" w14:paraId="41E9BACF" w14:textId="77777777" w:rsidTr="00B8037A">
        <w:trPr>
          <w:trHeight w:val="386"/>
        </w:trPr>
        <w:tc>
          <w:tcPr>
            <w:tcW w:w="2687" w:type="dxa"/>
          </w:tcPr>
          <w:p w14:paraId="2B7DAEA0" w14:textId="77777777" w:rsid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担当者の所属、役職　氏名</w:t>
            </w:r>
          </w:p>
          <w:p w14:paraId="0FA109F8" w14:textId="77777777"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807" w:type="dxa"/>
          </w:tcPr>
          <w:p w14:paraId="30081A67" w14:textId="77777777"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8037A" w:rsidRPr="001E2C24" w14:paraId="15A592AD" w14:textId="77777777" w:rsidTr="00B8037A">
        <w:trPr>
          <w:trHeight w:val="381"/>
        </w:trPr>
        <w:tc>
          <w:tcPr>
            <w:tcW w:w="2687" w:type="dxa"/>
          </w:tcPr>
          <w:p w14:paraId="3EB0656D" w14:textId="77777777"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連絡先電話番号</w:t>
            </w:r>
          </w:p>
        </w:tc>
        <w:tc>
          <w:tcPr>
            <w:tcW w:w="5807" w:type="dxa"/>
          </w:tcPr>
          <w:p w14:paraId="102FD25A" w14:textId="77777777"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0BF8B15F" w14:textId="77777777" w:rsidR="00B8037A" w:rsidRPr="001E2C24" w:rsidRDefault="00B8037A" w:rsidP="00B8037A">
      <w:pPr>
        <w:rPr>
          <w:rFonts w:hAnsi="ＭＳ 明朝"/>
          <w:color w:val="000000" w:themeColor="text1"/>
          <w:sz w:val="24"/>
          <w:szCs w:val="24"/>
        </w:rPr>
      </w:pPr>
      <w:r w:rsidRPr="001E2C24">
        <w:rPr>
          <w:rFonts w:hAnsi="ＭＳ 明朝" w:hint="eastAsia"/>
          <w:color w:val="000000" w:themeColor="text1"/>
          <w:sz w:val="24"/>
          <w:szCs w:val="24"/>
        </w:rPr>
        <w:t>１　事業者の概要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5742"/>
      </w:tblGrid>
      <w:tr w:rsidR="00B8037A" w:rsidRPr="001E2C24" w14:paraId="5387DA48" w14:textId="77777777" w:rsidTr="00B8037A">
        <w:tc>
          <w:tcPr>
            <w:tcW w:w="2752" w:type="dxa"/>
          </w:tcPr>
          <w:p w14:paraId="5EB937AA" w14:textId="77777777" w:rsidR="00B8037A" w:rsidRPr="001E2C24" w:rsidRDefault="00B8037A" w:rsidP="00362BBE">
            <w:pPr>
              <w:numPr>
                <w:ilvl w:val="0"/>
                <w:numId w:val="1"/>
              </w:num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創設年・開設年</w:t>
            </w:r>
          </w:p>
        </w:tc>
        <w:tc>
          <w:tcPr>
            <w:tcW w:w="5742" w:type="dxa"/>
          </w:tcPr>
          <w:p w14:paraId="029970C5" w14:textId="77777777"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B8037A">
              <w:rPr>
                <w:rFonts w:hAnsi="ＭＳ 明朝" w:hint="eastAsia"/>
                <w:color w:val="FF0000"/>
                <w:szCs w:val="24"/>
              </w:rPr>
              <w:t xml:space="preserve">　　　　　</w:t>
            </w:r>
            <w:r w:rsidRPr="00B8037A">
              <w:rPr>
                <w:rFonts w:hAnsi="ＭＳ 明朝" w:hint="eastAsia"/>
                <w:szCs w:val="24"/>
              </w:rPr>
              <w:t>年　　月　　日</w:t>
            </w:r>
          </w:p>
        </w:tc>
      </w:tr>
      <w:tr w:rsidR="00B8037A" w:rsidRPr="001E2C24" w14:paraId="37AF212B" w14:textId="77777777" w:rsidTr="00B8037A">
        <w:trPr>
          <w:trHeight w:val="433"/>
        </w:trPr>
        <w:tc>
          <w:tcPr>
            <w:tcW w:w="2752" w:type="dxa"/>
          </w:tcPr>
          <w:p w14:paraId="1DCDD626" w14:textId="77777777" w:rsidR="00B8037A" w:rsidRPr="00B8037A" w:rsidRDefault="00B8037A" w:rsidP="00362BBE">
            <w:pPr>
              <w:numPr>
                <w:ilvl w:val="0"/>
                <w:numId w:val="1"/>
              </w:numPr>
              <w:rPr>
                <w:rFonts w:hAnsi="ＭＳ 明朝"/>
                <w:color w:val="000000" w:themeColor="text1"/>
                <w:szCs w:val="21"/>
              </w:rPr>
            </w:pPr>
            <w:r w:rsidRPr="00B8037A">
              <w:rPr>
                <w:rFonts w:hAnsi="ＭＳ 明朝" w:hint="eastAsia"/>
                <w:color w:val="000000" w:themeColor="text1"/>
                <w:szCs w:val="21"/>
              </w:rPr>
              <w:t>資本金</w:t>
            </w:r>
          </w:p>
        </w:tc>
        <w:tc>
          <w:tcPr>
            <w:tcW w:w="5742" w:type="dxa"/>
          </w:tcPr>
          <w:p w14:paraId="7C9D400D" w14:textId="77777777" w:rsidR="00B8037A" w:rsidRPr="00B8037A" w:rsidRDefault="00B8037A" w:rsidP="00362B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8037A" w:rsidRPr="001E2C24" w14:paraId="63793795" w14:textId="77777777" w:rsidTr="00B8037A">
        <w:tc>
          <w:tcPr>
            <w:tcW w:w="2752" w:type="dxa"/>
          </w:tcPr>
          <w:p w14:paraId="54983E92" w14:textId="77777777"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6FA5399C" w14:textId="77777777"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309FF5F5" w14:textId="77777777" w:rsidR="00B8037A" w:rsidRPr="00B8037A" w:rsidRDefault="00B8037A" w:rsidP="00362BBE">
            <w:pPr>
              <w:numPr>
                <w:ilvl w:val="0"/>
                <w:numId w:val="1"/>
              </w:num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事業内容</w:t>
            </w:r>
          </w:p>
          <w:p w14:paraId="03AB7B38" w14:textId="77777777"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64A2C432" w14:textId="77777777"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742" w:type="dxa"/>
          </w:tcPr>
          <w:p w14:paraId="534D9C7D" w14:textId="77777777"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B8037A" w:rsidRPr="001E2C24" w14:paraId="7B1F2492" w14:textId="77777777" w:rsidTr="00B8037A">
        <w:tc>
          <w:tcPr>
            <w:tcW w:w="2752" w:type="dxa"/>
          </w:tcPr>
          <w:p w14:paraId="3C56369B" w14:textId="77777777" w:rsidR="00B8037A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5279AC3A" w14:textId="77777777"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20D117B2" w14:textId="77777777" w:rsidR="00B8037A" w:rsidRPr="00B8037A" w:rsidRDefault="00B8037A" w:rsidP="00362BBE">
            <w:pPr>
              <w:numPr>
                <w:ilvl w:val="0"/>
                <w:numId w:val="1"/>
              </w:num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組織・執行体制</w:t>
            </w:r>
          </w:p>
          <w:p w14:paraId="1086CD5A" w14:textId="77777777"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1E80A653" w14:textId="77777777"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742" w:type="dxa"/>
          </w:tcPr>
          <w:p w14:paraId="48799392" w14:textId="77777777"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B8037A" w:rsidRPr="001E2C24" w14:paraId="7F74B41B" w14:textId="77777777" w:rsidTr="00B8037A">
        <w:tc>
          <w:tcPr>
            <w:tcW w:w="2752" w:type="dxa"/>
          </w:tcPr>
          <w:p w14:paraId="74CB01C0" w14:textId="77777777" w:rsidR="00B8037A" w:rsidRPr="00B8037A" w:rsidRDefault="00B8037A" w:rsidP="00362BBE">
            <w:pPr>
              <w:rPr>
                <w:rFonts w:hAnsi="ＭＳ 明朝"/>
                <w:color w:val="000000" w:themeColor="text1"/>
                <w:szCs w:val="21"/>
              </w:rPr>
            </w:pPr>
            <w:r w:rsidRPr="00B8037A">
              <w:rPr>
                <w:rFonts w:hAnsi="ＭＳ 明朝" w:hint="eastAsia"/>
                <w:color w:val="000000" w:themeColor="text1"/>
                <w:szCs w:val="21"/>
              </w:rPr>
              <w:t>（５）従業員数</w:t>
            </w:r>
          </w:p>
        </w:tc>
        <w:tc>
          <w:tcPr>
            <w:tcW w:w="5742" w:type="dxa"/>
          </w:tcPr>
          <w:p w14:paraId="2B0F27C0" w14:textId="77777777"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3B2E7B53" w14:textId="77777777" w:rsidR="00B8037A" w:rsidRPr="00B8037A" w:rsidRDefault="00B8037A" w:rsidP="00B8037A">
      <w:pPr>
        <w:rPr>
          <w:rFonts w:hAnsi="ＭＳ 明朝"/>
          <w:color w:val="000000" w:themeColor="text1"/>
          <w:szCs w:val="24"/>
        </w:rPr>
      </w:pPr>
      <w:r w:rsidRPr="00B8037A">
        <w:rPr>
          <w:rFonts w:hAnsi="ＭＳ 明朝" w:hint="eastAsia"/>
          <w:color w:val="000000" w:themeColor="text1"/>
          <w:szCs w:val="24"/>
        </w:rPr>
        <w:t>※　団体の概要が記載されたパンフレットを添付してください。</w:t>
      </w:r>
    </w:p>
    <w:p w14:paraId="42C7EB76" w14:textId="1D4B5D1C" w:rsidR="00B8037A" w:rsidRPr="00A6092C" w:rsidRDefault="00B8037A" w:rsidP="00A6092C">
      <w:pPr>
        <w:rPr>
          <w:rFonts w:hAnsi="ＭＳ 明朝"/>
          <w:color w:val="000000" w:themeColor="text1"/>
          <w:szCs w:val="24"/>
        </w:rPr>
      </w:pPr>
      <w:r w:rsidRPr="00B8037A">
        <w:rPr>
          <w:rFonts w:hAnsi="ＭＳ 明朝" w:hint="eastAsia"/>
          <w:color w:val="000000" w:themeColor="text1"/>
          <w:szCs w:val="24"/>
        </w:rPr>
        <w:t>※　ＮＰＯ法人は会則又は定款を添付してください。</w:t>
      </w:r>
    </w:p>
    <w:sectPr w:rsidR="00B8037A" w:rsidRPr="00A6092C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034D" w14:textId="77777777" w:rsidR="00FA3F2D" w:rsidRDefault="00FA3F2D" w:rsidP="006F6486">
      <w:r>
        <w:separator/>
      </w:r>
    </w:p>
  </w:endnote>
  <w:endnote w:type="continuationSeparator" w:id="0">
    <w:p w14:paraId="6494AA73" w14:textId="77777777" w:rsidR="00FA3F2D" w:rsidRDefault="00FA3F2D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CABE" w14:textId="77777777" w:rsidR="00FA3F2D" w:rsidRDefault="00FA3F2D" w:rsidP="006F6486">
      <w:r>
        <w:separator/>
      </w:r>
    </w:p>
  </w:footnote>
  <w:footnote w:type="continuationSeparator" w:id="0">
    <w:p w14:paraId="20FA8E33" w14:textId="77777777" w:rsidR="00FA3F2D" w:rsidRDefault="00FA3F2D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6199"/>
    <w:rsid w:val="00085311"/>
    <w:rsid w:val="001B6065"/>
    <w:rsid w:val="001D28D2"/>
    <w:rsid w:val="001D76E7"/>
    <w:rsid w:val="00253ACB"/>
    <w:rsid w:val="002602B6"/>
    <w:rsid w:val="0028218F"/>
    <w:rsid w:val="00287313"/>
    <w:rsid w:val="00292317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4638"/>
    <w:rsid w:val="00512ED4"/>
    <w:rsid w:val="00572883"/>
    <w:rsid w:val="00581941"/>
    <w:rsid w:val="005C547E"/>
    <w:rsid w:val="005E0542"/>
    <w:rsid w:val="00601CEB"/>
    <w:rsid w:val="0068431A"/>
    <w:rsid w:val="006A7F84"/>
    <w:rsid w:val="006B146A"/>
    <w:rsid w:val="006D678F"/>
    <w:rsid w:val="006F6486"/>
    <w:rsid w:val="00714E0D"/>
    <w:rsid w:val="007244AA"/>
    <w:rsid w:val="007A0291"/>
    <w:rsid w:val="007F2257"/>
    <w:rsid w:val="007F6A66"/>
    <w:rsid w:val="00800274"/>
    <w:rsid w:val="008068AB"/>
    <w:rsid w:val="008678A8"/>
    <w:rsid w:val="00870AD8"/>
    <w:rsid w:val="008915BF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6092C"/>
    <w:rsid w:val="00A90E42"/>
    <w:rsid w:val="00A94FD9"/>
    <w:rsid w:val="00AC1D47"/>
    <w:rsid w:val="00AD729D"/>
    <w:rsid w:val="00AF7EDC"/>
    <w:rsid w:val="00B27626"/>
    <w:rsid w:val="00B52E69"/>
    <w:rsid w:val="00B621E0"/>
    <w:rsid w:val="00B8037A"/>
    <w:rsid w:val="00C251ED"/>
    <w:rsid w:val="00CC3EF6"/>
    <w:rsid w:val="00D81360"/>
    <w:rsid w:val="00D9462A"/>
    <w:rsid w:val="00DA6A31"/>
    <w:rsid w:val="00DD74A3"/>
    <w:rsid w:val="00E162CA"/>
    <w:rsid w:val="00E66773"/>
    <w:rsid w:val="00E93D58"/>
    <w:rsid w:val="00EA19CF"/>
    <w:rsid w:val="00EA5B98"/>
    <w:rsid w:val="00EE627D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086362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Isglg0341</cp:lastModifiedBy>
  <cp:revision>38</cp:revision>
  <cp:lastPrinted>2026-06-25T05:32:00Z</cp:lastPrinted>
  <dcterms:created xsi:type="dcterms:W3CDTF">2021-04-13T23:51:00Z</dcterms:created>
  <dcterms:modified xsi:type="dcterms:W3CDTF">2026-07-06T01:34:00Z</dcterms:modified>
</cp:coreProperties>
</file>