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1A6F3" w14:textId="77777777"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14:paraId="05F62CFF" w14:textId="77777777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14:paraId="79CE99F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14:paraId="77C26AD2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5028DB0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14:paraId="4A674B59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  <w:r w:rsidR="00D40401" w:rsidRPr="00FF4FD0">
              <w:rPr>
                <w:rFonts w:hint="eastAsia"/>
                <w:b/>
                <w:color w:val="0070C0"/>
                <w:sz w:val="28"/>
                <w:szCs w:val="28"/>
              </w:rPr>
              <w:t>○○,○○○</w:t>
            </w:r>
            <w:r w:rsidR="00D40401">
              <w:rPr>
                <w:rFonts w:hint="eastAsia"/>
                <w:b/>
                <w:color w:val="0070C0"/>
                <w:sz w:val="28"/>
                <w:szCs w:val="28"/>
              </w:rPr>
              <w:t xml:space="preserve">　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←月額</w:t>
            </w:r>
            <w:r w:rsidR="00D40401">
              <w:rPr>
                <w:rFonts w:hAnsi="ＭＳ 明朝" w:cs="ＭＳ 明朝" w:hint="eastAsia"/>
                <w:b/>
                <w:color w:val="0070C0"/>
                <w:sz w:val="20"/>
              </w:rPr>
              <w:t>リース料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（税抜）を記入</w:t>
            </w:r>
          </w:p>
        </w:tc>
      </w:tr>
      <w:tr w:rsidR="00DA0240" w14:paraId="05CD9BC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7889042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14:paraId="3B7154C3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公用車両</w:t>
            </w:r>
            <w:r w:rsidR="00CA66DA">
              <w:rPr>
                <w:rFonts w:hint="eastAsia"/>
              </w:rPr>
              <w:t>賃貸借契約</w:t>
            </w:r>
            <w:r w:rsidR="0088475B">
              <w:rPr>
                <w:rFonts w:hint="eastAsia"/>
              </w:rPr>
              <w:t>（</w:t>
            </w:r>
            <w:r w:rsidR="00CA66DA">
              <w:rPr>
                <w:rFonts w:hint="eastAsia"/>
              </w:rPr>
              <w:t>長期継続契約</w:t>
            </w:r>
            <w:r w:rsidR="0088475B">
              <w:rPr>
                <w:rFonts w:hint="eastAsia"/>
              </w:rPr>
              <w:t>）</w:t>
            </w:r>
          </w:p>
        </w:tc>
      </w:tr>
      <w:tr w:rsidR="00DA0240" w14:paraId="4A986AC9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3BDDDA1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14:paraId="4904720E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 w:rsidRPr="00BB58B0">
              <w:rPr>
                <w:rFonts w:hAnsi="ＭＳ 明朝" w:hint="eastAsia"/>
              </w:rPr>
              <w:t>石垣市教育委員会事務局</w:t>
            </w:r>
          </w:p>
        </w:tc>
      </w:tr>
      <w:tr w:rsidR="00DA0240" w14:paraId="693D29BD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544589D8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14:paraId="0AC601BB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契約の日より</w:t>
            </w:r>
            <w:r w:rsidR="00BB58B0">
              <w:rPr>
                <w:rFonts w:hint="eastAsia"/>
              </w:rPr>
              <w:t>３ヶ月</w:t>
            </w:r>
            <w:r w:rsidR="00D40401">
              <w:rPr>
                <w:rFonts w:hint="eastAsia"/>
              </w:rPr>
              <w:t>以内（仕様書記載のとおり別途調整可）</w:t>
            </w:r>
          </w:p>
        </w:tc>
      </w:tr>
      <w:tr w:rsidR="00DA0240" w14:paraId="555487F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6A772A7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14:paraId="78A4621A" w14:textId="5D80B3BB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教育</w:t>
            </w:r>
            <w:r w:rsidR="00322BC6">
              <w:rPr>
                <w:rFonts w:hint="eastAsia"/>
              </w:rPr>
              <w:t>文化財・市史編集</w:t>
            </w:r>
            <w:r w:rsidR="00D40401">
              <w:rPr>
                <w:rFonts w:hint="eastAsia"/>
              </w:rPr>
              <w:t>課職員立会いのうえ直接の引渡し</w:t>
            </w:r>
          </w:p>
        </w:tc>
      </w:tr>
      <w:tr w:rsidR="00DA0240" w14:paraId="4D030421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26F0E6C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14:paraId="02D1FDD2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66198">
              <w:rPr>
                <w:rFonts w:hint="eastAsia"/>
              </w:rPr>
              <w:t>免　除</w:t>
            </w:r>
          </w:p>
        </w:tc>
      </w:tr>
      <w:tr w:rsidR="00DA0240" w14:paraId="44C0D20A" w14:textId="77777777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14:paraId="07C25197" w14:textId="77777777"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14:paraId="001DBA04" w14:textId="77777777" w:rsidTr="00F2301A">
        <w:trPr>
          <w:trHeight w:val="500"/>
        </w:trPr>
        <w:tc>
          <w:tcPr>
            <w:tcW w:w="1785" w:type="dxa"/>
            <w:vAlign w:val="center"/>
          </w:tcPr>
          <w:p w14:paraId="3446AEB6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16A9573C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14:paraId="79844779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62B6F360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1FA3A4FC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14:paraId="63FD1BBB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14:paraId="714A552B" w14:textId="77777777" w:rsidTr="00F2301A">
        <w:trPr>
          <w:trHeight w:val="600"/>
        </w:trPr>
        <w:tc>
          <w:tcPr>
            <w:tcW w:w="1785" w:type="dxa"/>
            <w:vAlign w:val="center"/>
          </w:tcPr>
          <w:p w14:paraId="0F75E035" w14:textId="77777777" w:rsidR="00DA0240" w:rsidRPr="008A0480" w:rsidRDefault="00020970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公用車両</w:t>
            </w:r>
            <w:r w:rsidR="00FE7C13">
              <w:rPr>
                <w:rFonts w:hAnsi="ＭＳ 明朝" w:hint="eastAsia"/>
                <w:sz w:val="16"/>
              </w:rPr>
              <w:t>貸借契約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14:paraId="3826FFF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4B356240" w14:textId="77777777" w:rsidR="00DA0240" w:rsidRDefault="00020970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FE7C13">
              <w:rPr>
                <w:rFonts w:hint="eastAsia"/>
              </w:rPr>
              <w:t>台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14:paraId="5A0708E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14:paraId="5AEDE6C7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 w:rsidRPr="00D40401">
              <w:rPr>
                <w:rFonts w:hint="eastAsia"/>
                <w:b/>
                <w:color w:val="0070C0"/>
                <w:sz w:val="20"/>
                <w:szCs w:val="28"/>
              </w:rPr>
              <w:t>○○,○○○</w:t>
            </w:r>
          </w:p>
        </w:tc>
        <w:tc>
          <w:tcPr>
            <w:tcW w:w="2070" w:type="dxa"/>
            <w:vAlign w:val="center"/>
          </w:tcPr>
          <w:p w14:paraId="73BB3E1A" w14:textId="77777777"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14:paraId="525F9A27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BB237D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0F1568F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436852C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143C529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693A4552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A0635D" wp14:editId="2E10A1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-105410</wp:posOffset>
                      </wp:positionV>
                      <wp:extent cx="1495425" cy="323850"/>
                      <wp:effectExtent l="0" t="0" r="28575" b="1905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54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009397" w14:textId="77777777" w:rsidR="00D40401" w:rsidRPr="00FF4FD0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↑</w:t>
                                  </w: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上記入札金額</w:t>
                                  </w: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A063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position:absolute;left:0;text-align:left;margin-left:0;margin-top:-8.3pt;width:117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" fillcolor="#dbe5f1 [660]" strokeweight=".5pt">
                      <v:textbox>
                        <w:txbxContent>
                          <w:p w14:paraId="74009397" w14:textId="77777777" w:rsidR="00D40401" w:rsidRPr="00FF4FD0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↑</w:t>
                            </w: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上記入札金額</w:t>
                            </w: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240"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7B82576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0D8B82E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38A9A9B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5FE0289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5813C2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9ECCF0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4CCFF26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60921FB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461FE1B0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751E95B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162D25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72B4DDC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1356C1F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025D1BA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48FA51C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25E92F64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5021F5B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1DCC3C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4D4F6FA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B7B22A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3DED10F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4AB1E69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5AB82DB0" w14:textId="77777777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14:paraId="7DCBC9B2" w14:textId="77777777"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0E059E9D" w14:textId="77777777"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14:paraId="08A2A4B6" w14:textId="77777777" w:rsidR="00DA0240" w:rsidRDefault="00D40401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4F03421D" wp14:editId="4B0C306C">
                      <wp:simplePos x="0" y="0"/>
                      <wp:positionH relativeFrom="column">
                        <wp:posOffset>2315210</wp:posOffset>
                      </wp:positionH>
                      <wp:positionV relativeFrom="page">
                        <wp:posOffset>560705</wp:posOffset>
                      </wp:positionV>
                      <wp:extent cx="3028950" cy="704850"/>
                      <wp:effectExtent l="0" t="0" r="19050" b="1905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8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B32239D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入札日および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入札参加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方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氏名を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記入</w:t>
                                  </w:r>
                                </w:p>
                                <w:p w14:paraId="7D8D2762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（代理人の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場合は委任状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氏名、私印と</w:t>
                                  </w:r>
                                </w:p>
                                <w:p w14:paraId="2B2CC36E" w14:textId="77777777" w:rsidR="00D40401" w:rsidRPr="00492BAE" w:rsidRDefault="00D40401" w:rsidP="00D40401">
                                  <w:pPr>
                                    <w:ind w:firstLineChars="100" w:firstLine="211"/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同じものとする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3421D" id="テキスト ボックス 21" o:spid="_x0000_s1027" type="#_x0000_t202" style="position:absolute;left:0;text-align:left;margin-left:182.3pt;margin-top:44.15pt;width:238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" fillcolor="#dbe5f1 [660]" strokeweight=".5pt">
                      <v:textbox>
                        <w:txbxContent>
                          <w:p w14:paraId="6B32239D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入札日および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入札参加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方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氏名を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記入</w:t>
                            </w:r>
                          </w:p>
                          <w:p w14:paraId="7D8D2762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（代理人の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場合は委任状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氏名、私印と</w:t>
                            </w:r>
                          </w:p>
                          <w:p w14:paraId="2B2CC36E" w14:textId="77777777" w:rsidR="00D40401" w:rsidRPr="00492BAE" w:rsidRDefault="00D40401" w:rsidP="00D40401">
                            <w:pPr>
                              <w:ind w:firstLineChars="100" w:firstLine="211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同じものとする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）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  <w:p w14:paraId="62958C05" w14:textId="77777777"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1E29749C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14:paraId="376B4184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14:paraId="28BD2B50" w14:textId="77777777"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7C33650A" w14:textId="77777777"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</w:tr>
    </w:tbl>
    <w:p w14:paraId="66BD98EB" w14:textId="4BA35010"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992780" w14:paraId="2E79AAF3" w14:textId="77777777" w:rsidTr="00027E0A">
        <w:trPr>
          <w:trHeight w:val="500"/>
        </w:trPr>
        <w:tc>
          <w:tcPr>
            <w:tcW w:w="8685" w:type="dxa"/>
            <w:gridSpan w:val="7"/>
            <w:vAlign w:val="center"/>
          </w:tcPr>
          <w:p w14:paraId="34474D9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lastRenderedPageBreak/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992780" w14:paraId="10EDF85F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0C9FEC1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14:paraId="6E320B72" w14:textId="1390A73A" w:rsidR="00992780" w:rsidRDefault="00992780" w:rsidP="00027E0A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￥</w:t>
            </w:r>
          </w:p>
        </w:tc>
      </w:tr>
      <w:tr w:rsidR="00992780" w14:paraId="1253CA07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145E13FB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14:paraId="783131E3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公用車両賃貸借契約（長期継続契約）</w:t>
            </w:r>
          </w:p>
        </w:tc>
      </w:tr>
      <w:tr w:rsidR="00992780" w14:paraId="1F6D6127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337A2C0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14:paraId="70F91A28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Pr="00BB58B0">
              <w:rPr>
                <w:rFonts w:hAnsi="ＭＳ 明朝" w:hint="eastAsia"/>
              </w:rPr>
              <w:t>石垣市教育委員会事務局</w:t>
            </w:r>
          </w:p>
        </w:tc>
      </w:tr>
      <w:tr w:rsidR="00992780" w14:paraId="6E9C8EFC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4234C8F2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14:paraId="7E0DB318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契約の日より３ヶ月以内（仕様書記載のとおり別途調整可）</w:t>
            </w:r>
          </w:p>
        </w:tc>
      </w:tr>
      <w:tr w:rsidR="00992780" w14:paraId="409B3725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07264FB6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14:paraId="63CCBDD3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教育文化財・市史編集課職員立会いのうえ直接の引渡し</w:t>
            </w:r>
          </w:p>
        </w:tc>
      </w:tr>
      <w:tr w:rsidR="00992780" w14:paraId="075FDDAA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1D9F6B13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14:paraId="07DB6935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免　除</w:t>
            </w:r>
          </w:p>
        </w:tc>
      </w:tr>
      <w:tr w:rsidR="00992780" w14:paraId="16A8069E" w14:textId="77777777" w:rsidTr="00027E0A">
        <w:trPr>
          <w:trHeight w:val="521"/>
        </w:trPr>
        <w:tc>
          <w:tcPr>
            <w:tcW w:w="8685" w:type="dxa"/>
            <w:gridSpan w:val="7"/>
            <w:vAlign w:val="center"/>
          </w:tcPr>
          <w:p w14:paraId="03C77A35" w14:textId="77777777" w:rsidR="00992780" w:rsidRDefault="00992780" w:rsidP="00027E0A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992780" w14:paraId="045C1330" w14:textId="77777777" w:rsidTr="00027E0A">
        <w:trPr>
          <w:trHeight w:val="500"/>
        </w:trPr>
        <w:tc>
          <w:tcPr>
            <w:tcW w:w="1785" w:type="dxa"/>
            <w:vAlign w:val="center"/>
          </w:tcPr>
          <w:p w14:paraId="47129A30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2FB20585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14:paraId="5B8A903D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6DCC5497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52D61C4A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14:paraId="7B083166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992780" w14:paraId="474F7D7C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5B58D919" w14:textId="77777777" w:rsidR="00992780" w:rsidRPr="008A0480" w:rsidRDefault="00992780" w:rsidP="00027E0A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公用車両貸借契約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14:paraId="7A8D8AEA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317365C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1台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14:paraId="4C8D2AE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14:paraId="5EB4DF8D" w14:textId="3FCFC096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</w:p>
        </w:tc>
        <w:tc>
          <w:tcPr>
            <w:tcW w:w="2070" w:type="dxa"/>
            <w:vAlign w:val="center"/>
          </w:tcPr>
          <w:p w14:paraId="5BF0FE0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992780" w14:paraId="3714E045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4F8DD770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0F8EB1EA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04C29C2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4EAE9D1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3318D7F6" w14:textId="18AC72B3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5B21B475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992780" w14:paraId="7F095204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36EC82E5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2A665E23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436417A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07ABA37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1F46A21B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73C59C47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992780" w14:paraId="251A6E77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239C57F8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FE789F4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0A42CB5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553F824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2163557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7AD3A97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992780" w14:paraId="663B18B5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020C927E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75C9549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5D7DD1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54AE9AA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55F32541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6BE90A40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992780" w14:paraId="7D34D5F0" w14:textId="77777777" w:rsidTr="00027E0A">
        <w:trPr>
          <w:trHeight w:val="150"/>
        </w:trPr>
        <w:tc>
          <w:tcPr>
            <w:tcW w:w="8685" w:type="dxa"/>
            <w:gridSpan w:val="7"/>
            <w:vAlign w:val="center"/>
          </w:tcPr>
          <w:p w14:paraId="042FC17B" w14:textId="77777777" w:rsidR="00992780" w:rsidRDefault="00992780" w:rsidP="00027E0A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371E4A79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14:paraId="201BE60A" w14:textId="7319E9A9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6954DE8E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77EACE04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</w:t>
            </w:r>
          </w:p>
          <w:p w14:paraId="05EE66E5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　　　　　　　　　　印</w:t>
            </w:r>
          </w:p>
          <w:p w14:paraId="25EE00FC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36A89A51" w14:textId="77777777" w:rsidR="00992780" w:rsidRDefault="00992780" w:rsidP="00027E0A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</w:tr>
    </w:tbl>
    <w:p w14:paraId="5343606F" w14:textId="77777777" w:rsidR="00992780" w:rsidRDefault="00992780">
      <w:pPr>
        <w:overflowPunct w:val="0"/>
        <w:autoSpaceDE w:val="0"/>
        <w:autoSpaceDN w:val="0"/>
        <w:spacing w:before="120"/>
        <w:rPr>
          <w:rFonts w:hint="eastAsia"/>
        </w:rPr>
      </w:pPr>
    </w:p>
    <w:sectPr w:rsidR="0099278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F6692" w14:textId="77777777" w:rsidR="00E35FFD" w:rsidRDefault="00E35FFD" w:rsidP="009E2DA3">
      <w:r>
        <w:separator/>
      </w:r>
    </w:p>
  </w:endnote>
  <w:endnote w:type="continuationSeparator" w:id="0">
    <w:p w14:paraId="2F8E4B47" w14:textId="77777777" w:rsidR="00E35FFD" w:rsidRDefault="00E35FFD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A6991" w14:textId="77777777" w:rsidR="00E35FFD" w:rsidRDefault="00E35FFD" w:rsidP="009E2DA3">
      <w:r>
        <w:separator/>
      </w:r>
    </w:p>
  </w:footnote>
  <w:footnote w:type="continuationSeparator" w:id="0">
    <w:p w14:paraId="154E046D" w14:textId="77777777" w:rsidR="00E35FFD" w:rsidRDefault="00E35FFD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020970"/>
    <w:rsid w:val="00167050"/>
    <w:rsid w:val="00247174"/>
    <w:rsid w:val="00270C72"/>
    <w:rsid w:val="002B673F"/>
    <w:rsid w:val="00322BC6"/>
    <w:rsid w:val="00336DC7"/>
    <w:rsid w:val="003D07A3"/>
    <w:rsid w:val="00566198"/>
    <w:rsid w:val="005867F9"/>
    <w:rsid w:val="00760320"/>
    <w:rsid w:val="00876678"/>
    <w:rsid w:val="0088475B"/>
    <w:rsid w:val="008A0480"/>
    <w:rsid w:val="008C31D5"/>
    <w:rsid w:val="008E3474"/>
    <w:rsid w:val="00924B6E"/>
    <w:rsid w:val="00992780"/>
    <w:rsid w:val="00993165"/>
    <w:rsid w:val="009A7899"/>
    <w:rsid w:val="009E2DA3"/>
    <w:rsid w:val="00A364D1"/>
    <w:rsid w:val="00BB58B0"/>
    <w:rsid w:val="00CA66DA"/>
    <w:rsid w:val="00D40401"/>
    <w:rsid w:val="00D64134"/>
    <w:rsid w:val="00DA0240"/>
    <w:rsid w:val="00E35FFD"/>
    <w:rsid w:val="00E527D1"/>
    <w:rsid w:val="00E81003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0767B1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32E84-F021-419C-865F-51969356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Isglg0137</cp:lastModifiedBy>
  <cp:revision>4</cp:revision>
  <cp:lastPrinted>2024-01-25T05:27:00Z</cp:lastPrinted>
  <dcterms:created xsi:type="dcterms:W3CDTF">2025-04-28T04:11:00Z</dcterms:created>
  <dcterms:modified xsi:type="dcterms:W3CDTF">2025-04-28T05:19:00Z</dcterms:modified>
</cp:coreProperties>
</file>