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A6F3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5F62CFF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79CE99F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77C26AD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5028DB0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4A674B59" w14:textId="6A4DAC5E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←（税抜）を記入</w:t>
            </w:r>
          </w:p>
        </w:tc>
      </w:tr>
      <w:tr w:rsidR="00DA0240" w14:paraId="05CD9BC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889042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3B7154C3" w14:textId="5ACDD9EB" w:rsidR="00DA0240" w:rsidRPr="00ED6DB1" w:rsidRDefault="00DA0240" w:rsidP="00ED6DB1">
            <w:pPr>
              <w:spacing w:line="276" w:lineRule="auto"/>
              <w:rPr>
                <w:rFonts w:hAnsi="ＭＳ 明朝"/>
              </w:rPr>
            </w:pPr>
            <w:r>
              <w:rPr>
                <w:rFonts w:hint="eastAsia"/>
              </w:rPr>
              <w:t xml:space="preserve">　</w:t>
            </w:r>
            <w:r w:rsidR="00ED6DB1" w:rsidRPr="00077070">
              <w:rPr>
                <w:rFonts w:hAnsi="ＭＳ 明朝"/>
              </w:rPr>
              <w:t>史跡</w:t>
            </w:r>
            <w:r w:rsidR="00ED6DB1" w:rsidRPr="00077070">
              <w:rPr>
                <w:rFonts w:hAnsi="ＭＳ 明朝" w:hint="eastAsia"/>
              </w:rPr>
              <w:t>フルスト原遺跡</w:t>
            </w:r>
            <w:r w:rsidR="00ED6DB1" w:rsidRPr="00077070">
              <w:rPr>
                <w:rFonts w:hAnsi="ＭＳ 明朝"/>
              </w:rPr>
              <w:t xml:space="preserve">整備基本計画策定支援業務 </w:t>
            </w:r>
          </w:p>
        </w:tc>
      </w:tr>
      <w:tr w:rsidR="00DA0240" w14:paraId="4A986AC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BDDDA1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4904720E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DA0240" w14:paraId="693D29BD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544589D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0AC601BB" w14:textId="40DA80D1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</w:t>
            </w:r>
            <w:r w:rsidR="00ED6DB1" w:rsidRPr="00077070">
              <w:rPr>
                <w:rFonts w:hAnsi="ＭＳ 明朝"/>
              </w:rPr>
              <w:t>約締結日から令和</w:t>
            </w:r>
            <w:r w:rsidR="00ED6DB1">
              <w:rPr>
                <w:rFonts w:hAnsi="ＭＳ 明朝" w:hint="eastAsia"/>
              </w:rPr>
              <w:t>９</w:t>
            </w:r>
            <w:r w:rsidR="00ED6DB1" w:rsidRPr="00077070">
              <w:rPr>
                <w:rFonts w:hAnsi="ＭＳ 明朝"/>
              </w:rPr>
              <w:t>年３月 31 日</w:t>
            </w:r>
          </w:p>
        </w:tc>
      </w:tr>
      <w:tr w:rsidR="00DA0240" w14:paraId="555487F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A772A7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78A4621A" w14:textId="079FEFA2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教育</w:t>
            </w:r>
            <w:r w:rsidR="00D677A4">
              <w:rPr>
                <w:rFonts w:hint="eastAsia"/>
              </w:rPr>
              <w:t xml:space="preserve">委員会 </w:t>
            </w:r>
            <w:r w:rsidR="00322BC6">
              <w:rPr>
                <w:rFonts w:hint="eastAsia"/>
              </w:rPr>
              <w:t>文化財・市史編集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4D030421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26F0E6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02D1FDD2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44C0D20A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07C2519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001DBA04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3446AEB6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6A9573C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84477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62B6F360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1FA3A4FC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63FD1BBB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714A552B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F75E035" w14:textId="556281DB" w:rsidR="00DA0240" w:rsidRPr="008A0480" w:rsidRDefault="00ED6DB1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 w:rsidRPr="00ED6DB1">
              <w:rPr>
                <w:rFonts w:hAnsi="ＭＳ 明朝"/>
                <w:sz w:val="16"/>
                <w:szCs w:val="14"/>
              </w:rPr>
              <w:t>史跡</w:t>
            </w:r>
            <w:r w:rsidRPr="00ED6DB1">
              <w:rPr>
                <w:rFonts w:hAnsi="ＭＳ 明朝" w:hint="eastAsia"/>
                <w:sz w:val="16"/>
                <w:szCs w:val="14"/>
              </w:rPr>
              <w:t>フルスト原遺跡</w:t>
            </w:r>
            <w:r w:rsidRPr="00ED6DB1">
              <w:rPr>
                <w:rFonts w:hAnsi="ＭＳ 明朝"/>
                <w:sz w:val="16"/>
                <w:szCs w:val="14"/>
              </w:rPr>
              <w:t>整備基本計画策定</w:t>
            </w:r>
            <w:r>
              <w:rPr>
                <w:rFonts w:hAnsi="ＭＳ 明朝" w:hint="eastAsia"/>
                <w:sz w:val="16"/>
                <w:szCs w:val="14"/>
              </w:rPr>
              <w:t xml:space="preserve">　</w:t>
            </w:r>
            <w:r w:rsidRPr="00ED6DB1">
              <w:rPr>
                <w:rFonts w:hAnsi="ＭＳ 明朝"/>
                <w:sz w:val="16"/>
                <w:szCs w:val="14"/>
              </w:rPr>
              <w:t>支援業務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3826FFF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B356240" w14:textId="290A3C44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ED6DB1">
              <w:rPr>
                <w:rFonts w:hint="eastAsia"/>
              </w:rPr>
              <w:t>式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5A0708E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5AEDE6C7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14:paraId="73BB3E1A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525F9A27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BB237D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F1568F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36852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143C529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93A4552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A0635D" wp14:editId="2E10A1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009397" w14:textId="77777777"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A063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14:paraId="74009397" w14:textId="77777777"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B82576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0D8B82E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38A9A9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5FE0289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5813C2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9ECCF0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CCFF2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60921FB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461FE1B0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51E95B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162D25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72B4DD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1356C1F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025D1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8FA51C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25E92F64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5021F5B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1DCC3C7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4D4F6F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7B22A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3DED10F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AB1E69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AB82DB0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7DCBC9B2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0E059E9D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08A2A4B6" w14:textId="77777777"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4F03421D" wp14:editId="4B0C306C">
                      <wp:simplePos x="0" y="0"/>
                      <wp:positionH relativeFrom="column">
                        <wp:posOffset>2315210</wp:posOffset>
                      </wp:positionH>
                      <wp:positionV relativeFrom="page">
                        <wp:posOffset>560705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32239D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14:paraId="7D8D2762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14:paraId="2B2CC36E" w14:textId="77777777"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3421D" id="テキスト ボックス 21" o:spid="_x0000_s1027" type="#_x0000_t202" style="position:absolute;left:0;text-align:left;margin-left:182.3pt;margin-top:44.1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D+t6OV3QAAAAoBAAAPAAAAZHJzL2Rvd25yZXYueG1sTI/BTsMwDIbvSLxDZCRu&#10;LC2dqqw0nWCC007rJnHNmtBWJE6VZF3h6TEnONr+9Pv76+3iLJtNiKNHCfkqA2aw83rEXsLp+PYg&#10;gMWkUCvr0Uj4MhG2ze1NrSrtr3gwc5t6RiEYKyVhSGmqOI/dYJyKKz8ZpNuHD04lGkPPdVBXCneW&#10;P2ZZyZ0akT4MajK7wXSf7cVJ2Lf8+/W49+VknXgP+aGYX3Yo5f3d8vwELJkl/cHwq0/q0JDT2V9Q&#10;R2YlFOW6JFSCEAUwAsQ6p8WZyM2mAN7U/H+F5gcAAP//AwBQSwECLQAUAAYACAAAACEAtoM4kv4A&#10;AADhAQAAEwAAAAAAAAAAAAAAAAAAAAAAW0NvbnRlbnRfVHlwZXNdLnhtbFBLAQItABQABgAIAAAA&#10;IQA4/SH/1gAAAJQBAAALAAAAAAAAAAAAAAAAAC8BAABfcmVscy8ucmVsc1BLAQItABQABgAIAAAA&#10;IQA+wSQTiQIAAPoEAAAOAAAAAAAAAAAAAAAAAC4CAABkcnMvZTJvRG9jLnhtbFBLAQItABQABgAI&#10;AAAAIQD+t6OV3QAAAAoBAAAPAAAAAAAAAAAAAAAAAOMEAABkcnMvZG93bnJldi54bWxQSwUGAAAA&#10;AAQABADzAAAA7QUAAAAA&#10;" fillcolor="#dbe5f1 [660]" strokeweight=".5pt">
                      <v:textbox>
                        <w:txbxContent>
                          <w:p w14:paraId="6B32239D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14:paraId="7D8D2762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14:paraId="2B2CC36E" w14:textId="77777777"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14:paraId="62958C05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1E29749C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376B4184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28BD2B50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7C33650A" w14:textId="37457FB0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</w:t>
            </w:r>
            <w:r w:rsidR="00757DC1" w:rsidRPr="00757DC1">
              <w:rPr>
                <w:rFonts w:hint="eastAsia"/>
              </w:rPr>
              <w:t>石垣市長職務代理者　石垣市副市長</w:t>
            </w:r>
            <w:r>
              <w:rPr>
                <w:rFonts w:hint="eastAsia"/>
              </w:rPr>
              <w:t xml:space="preserve">　殿</w:t>
            </w:r>
          </w:p>
        </w:tc>
      </w:tr>
    </w:tbl>
    <w:p w14:paraId="66BD98EB" w14:textId="4BA35010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992780" w14:paraId="2E79AAF3" w14:textId="77777777" w:rsidTr="00027E0A">
        <w:trPr>
          <w:trHeight w:val="500"/>
        </w:trPr>
        <w:tc>
          <w:tcPr>
            <w:tcW w:w="8685" w:type="dxa"/>
            <w:gridSpan w:val="7"/>
            <w:vAlign w:val="center"/>
          </w:tcPr>
          <w:p w14:paraId="34474D9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lastRenderedPageBreak/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992780" w14:paraId="10EDF85F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0C9FEC1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6E320B72" w14:textId="1390A73A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￥</w:t>
            </w:r>
          </w:p>
        </w:tc>
      </w:tr>
      <w:tr w:rsidR="00ED6DB1" w14:paraId="1253CA07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145E13FB" w14:textId="77777777" w:rsidR="00ED6DB1" w:rsidRDefault="00ED6DB1" w:rsidP="00ED6DB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783131E3" w14:textId="04DDFE6C" w:rsidR="00ED6DB1" w:rsidRDefault="00ED6DB1" w:rsidP="00ED6DB1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Pr="00077070">
              <w:rPr>
                <w:rFonts w:hAnsi="ＭＳ 明朝"/>
              </w:rPr>
              <w:t>史跡</w:t>
            </w:r>
            <w:r w:rsidRPr="00077070">
              <w:rPr>
                <w:rFonts w:hAnsi="ＭＳ 明朝" w:hint="eastAsia"/>
              </w:rPr>
              <w:t>フルスト原遺跡</w:t>
            </w:r>
            <w:r w:rsidRPr="00077070">
              <w:rPr>
                <w:rFonts w:hAnsi="ＭＳ 明朝"/>
              </w:rPr>
              <w:t xml:space="preserve">整備基本計画策定支援業務 </w:t>
            </w:r>
          </w:p>
        </w:tc>
      </w:tr>
      <w:tr w:rsidR="00ED6DB1" w14:paraId="1F6D6127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337A2C0F" w14:textId="77777777" w:rsidR="00ED6DB1" w:rsidRDefault="00ED6DB1" w:rsidP="00ED6DB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70F91A28" w14:textId="743E9FBB" w:rsidR="00ED6DB1" w:rsidRDefault="00ED6DB1" w:rsidP="00ED6DB1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ED6DB1" w14:paraId="6E9C8EFC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4234C8F2" w14:textId="77777777" w:rsidR="00ED6DB1" w:rsidRDefault="00ED6DB1" w:rsidP="00ED6DB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7E0DB318" w14:textId="198CB6A2" w:rsidR="00ED6DB1" w:rsidRDefault="00ED6DB1" w:rsidP="00ED6DB1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契</w:t>
            </w:r>
            <w:r w:rsidRPr="00077070">
              <w:rPr>
                <w:rFonts w:hAnsi="ＭＳ 明朝"/>
              </w:rPr>
              <w:t>約締結日から令和</w:t>
            </w:r>
            <w:r>
              <w:rPr>
                <w:rFonts w:hAnsi="ＭＳ 明朝" w:hint="eastAsia"/>
              </w:rPr>
              <w:t>９</w:t>
            </w:r>
            <w:r w:rsidRPr="00077070">
              <w:rPr>
                <w:rFonts w:hAnsi="ＭＳ 明朝"/>
              </w:rPr>
              <w:t>年３月 31 日</w:t>
            </w:r>
          </w:p>
        </w:tc>
      </w:tr>
      <w:tr w:rsidR="00ED6DB1" w14:paraId="409B3725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07264FB6" w14:textId="77777777" w:rsidR="00ED6DB1" w:rsidRDefault="00ED6DB1" w:rsidP="00ED6DB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63CCBDD3" w14:textId="4B3B9363" w:rsidR="00ED6DB1" w:rsidRDefault="00ED6DB1" w:rsidP="00ED6DB1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教育委員会 文化財・市史編集課職員立会いのうえ直接の引渡し</w:t>
            </w:r>
          </w:p>
        </w:tc>
      </w:tr>
      <w:tr w:rsidR="00992780" w14:paraId="075FDDAA" w14:textId="77777777" w:rsidTr="00027E0A">
        <w:trPr>
          <w:trHeight w:val="600"/>
        </w:trPr>
        <w:tc>
          <w:tcPr>
            <w:tcW w:w="1890" w:type="dxa"/>
            <w:gridSpan w:val="2"/>
            <w:vAlign w:val="center"/>
          </w:tcPr>
          <w:p w14:paraId="1D9F6B1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07DB693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免　除</w:t>
            </w:r>
          </w:p>
        </w:tc>
      </w:tr>
      <w:tr w:rsidR="00992780" w14:paraId="16A8069E" w14:textId="77777777" w:rsidTr="00027E0A">
        <w:trPr>
          <w:trHeight w:val="521"/>
        </w:trPr>
        <w:tc>
          <w:tcPr>
            <w:tcW w:w="8685" w:type="dxa"/>
            <w:gridSpan w:val="7"/>
            <w:vAlign w:val="center"/>
          </w:tcPr>
          <w:p w14:paraId="03C77A35" w14:textId="77777777" w:rsidR="00992780" w:rsidRDefault="00992780" w:rsidP="00027E0A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992780" w14:paraId="045C1330" w14:textId="77777777" w:rsidTr="00027E0A">
        <w:trPr>
          <w:trHeight w:val="500"/>
        </w:trPr>
        <w:tc>
          <w:tcPr>
            <w:tcW w:w="1785" w:type="dxa"/>
            <w:vAlign w:val="center"/>
          </w:tcPr>
          <w:p w14:paraId="47129A30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2FB20585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5B8A903D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6DCC5497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52D61C4A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7B083166" w14:textId="77777777" w:rsidR="00992780" w:rsidRDefault="00992780" w:rsidP="00027E0A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992780" w14:paraId="474F7D7C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5B58D919" w14:textId="5E24BCA2" w:rsidR="00992780" w:rsidRPr="008A0480" w:rsidRDefault="00ED6DB1" w:rsidP="00027E0A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 w:rsidRPr="00ED6DB1">
              <w:rPr>
                <w:rFonts w:hAnsi="ＭＳ 明朝"/>
                <w:sz w:val="16"/>
                <w:szCs w:val="14"/>
              </w:rPr>
              <w:t>史跡</w:t>
            </w:r>
            <w:r w:rsidRPr="00ED6DB1">
              <w:rPr>
                <w:rFonts w:hAnsi="ＭＳ 明朝" w:hint="eastAsia"/>
                <w:sz w:val="16"/>
                <w:szCs w:val="14"/>
              </w:rPr>
              <w:t>フルスト原遺跡</w:t>
            </w:r>
            <w:r w:rsidRPr="00ED6DB1">
              <w:rPr>
                <w:rFonts w:hAnsi="ＭＳ 明朝"/>
                <w:sz w:val="16"/>
                <w:szCs w:val="14"/>
              </w:rPr>
              <w:t>整備基本計画策定</w:t>
            </w:r>
            <w:r>
              <w:rPr>
                <w:rFonts w:hAnsi="ＭＳ 明朝" w:hint="eastAsia"/>
                <w:sz w:val="16"/>
                <w:szCs w:val="14"/>
              </w:rPr>
              <w:t xml:space="preserve">　</w:t>
            </w:r>
            <w:r w:rsidRPr="00ED6DB1">
              <w:rPr>
                <w:rFonts w:hAnsi="ＭＳ 明朝"/>
                <w:sz w:val="16"/>
                <w:szCs w:val="14"/>
              </w:rPr>
              <w:t>支援業務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7A8D8AE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317365C" w14:textId="0A547096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ED6DB1">
              <w:rPr>
                <w:rFonts w:hint="eastAsia"/>
              </w:rPr>
              <w:t>式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C8D2AE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5EB4DF8D" w14:textId="3FCFC096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2070" w:type="dxa"/>
            <w:vAlign w:val="center"/>
          </w:tcPr>
          <w:p w14:paraId="5BF0FE0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992780" w14:paraId="3714E045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4F8DD770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F8EB1E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04C29C2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4EAE9D1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3318D7F6" w14:textId="18AC72B3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B21B47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7F095204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36EC82E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2A665E23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436417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07ABA37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1F46A21B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3C59C47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251A6E77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239C57F8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FE789F4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42CB5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553F824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163557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7AD3A97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663B18B5" w14:textId="77777777" w:rsidTr="00027E0A">
        <w:trPr>
          <w:trHeight w:val="600"/>
        </w:trPr>
        <w:tc>
          <w:tcPr>
            <w:tcW w:w="1785" w:type="dxa"/>
            <w:vAlign w:val="center"/>
          </w:tcPr>
          <w:p w14:paraId="020C927E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75C9549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5D7DD1F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54AE9AA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55F32541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6BE90A40" w14:textId="77777777" w:rsidR="00992780" w:rsidRDefault="00992780" w:rsidP="00027E0A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992780" w14:paraId="7D34D5F0" w14:textId="77777777" w:rsidTr="00027E0A">
        <w:trPr>
          <w:trHeight w:val="150"/>
        </w:trPr>
        <w:tc>
          <w:tcPr>
            <w:tcW w:w="8685" w:type="dxa"/>
            <w:gridSpan w:val="7"/>
            <w:vAlign w:val="center"/>
          </w:tcPr>
          <w:p w14:paraId="042FC17B" w14:textId="77777777" w:rsidR="00992780" w:rsidRDefault="00992780" w:rsidP="00027E0A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71E4A79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201BE60A" w14:textId="7319E9A9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6954DE8E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77EACE04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</w:t>
            </w:r>
          </w:p>
          <w:p w14:paraId="05EE66E5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　　　　　　　　　　印</w:t>
            </w:r>
          </w:p>
          <w:p w14:paraId="25EE00FC" w14:textId="77777777" w:rsidR="00992780" w:rsidRDefault="00992780" w:rsidP="00027E0A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6A89A51" w14:textId="49C27B2B" w:rsidR="00992780" w:rsidRDefault="00992780" w:rsidP="00027E0A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</w:t>
            </w:r>
            <w:r w:rsidR="00757DC1" w:rsidRPr="00757DC1">
              <w:rPr>
                <w:rFonts w:hint="eastAsia"/>
              </w:rPr>
              <w:t>石垣市長職務代理者　石垣市副市長</w:t>
            </w:r>
            <w:r>
              <w:rPr>
                <w:rFonts w:hint="eastAsia"/>
              </w:rPr>
              <w:t xml:space="preserve">　　殿</w:t>
            </w:r>
          </w:p>
        </w:tc>
      </w:tr>
    </w:tbl>
    <w:p w14:paraId="5343606F" w14:textId="77777777" w:rsidR="00992780" w:rsidRDefault="00992780">
      <w:pPr>
        <w:overflowPunct w:val="0"/>
        <w:autoSpaceDE w:val="0"/>
        <w:autoSpaceDN w:val="0"/>
        <w:spacing w:before="120"/>
      </w:pPr>
    </w:p>
    <w:sectPr w:rsidR="0099278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6692" w14:textId="77777777" w:rsidR="00E35FFD" w:rsidRDefault="00E35FFD" w:rsidP="009E2DA3">
      <w:r>
        <w:separator/>
      </w:r>
    </w:p>
  </w:endnote>
  <w:endnote w:type="continuationSeparator" w:id="0">
    <w:p w14:paraId="2F8E4B47" w14:textId="77777777" w:rsidR="00E35FFD" w:rsidRDefault="00E35FFD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A6991" w14:textId="77777777" w:rsidR="00E35FFD" w:rsidRDefault="00E35FFD" w:rsidP="009E2DA3">
      <w:r>
        <w:separator/>
      </w:r>
    </w:p>
  </w:footnote>
  <w:footnote w:type="continuationSeparator" w:id="0">
    <w:p w14:paraId="154E046D" w14:textId="77777777" w:rsidR="00E35FFD" w:rsidRDefault="00E35FFD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167050"/>
    <w:rsid w:val="00247174"/>
    <w:rsid w:val="00270C72"/>
    <w:rsid w:val="002B673F"/>
    <w:rsid w:val="00322BC6"/>
    <w:rsid w:val="00336DC7"/>
    <w:rsid w:val="003C54B4"/>
    <w:rsid w:val="003D07A3"/>
    <w:rsid w:val="00566198"/>
    <w:rsid w:val="005867F9"/>
    <w:rsid w:val="00757DC1"/>
    <w:rsid w:val="00760320"/>
    <w:rsid w:val="00876678"/>
    <w:rsid w:val="0088475B"/>
    <w:rsid w:val="008A0480"/>
    <w:rsid w:val="008C31D5"/>
    <w:rsid w:val="008E3474"/>
    <w:rsid w:val="00924B6E"/>
    <w:rsid w:val="00992780"/>
    <w:rsid w:val="00993165"/>
    <w:rsid w:val="009A7899"/>
    <w:rsid w:val="009E2DA3"/>
    <w:rsid w:val="00A364D1"/>
    <w:rsid w:val="00BB58B0"/>
    <w:rsid w:val="00CA66DA"/>
    <w:rsid w:val="00D40401"/>
    <w:rsid w:val="00D64134"/>
    <w:rsid w:val="00D677A4"/>
    <w:rsid w:val="00DA0240"/>
    <w:rsid w:val="00E35FFD"/>
    <w:rsid w:val="00E527D1"/>
    <w:rsid w:val="00E81003"/>
    <w:rsid w:val="00ED6DB1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0767B1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32E84-F021-419C-865F-51969356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Isglg0137</cp:lastModifiedBy>
  <cp:revision>4</cp:revision>
  <cp:lastPrinted>2024-01-25T05:27:00Z</cp:lastPrinted>
  <dcterms:created xsi:type="dcterms:W3CDTF">2025-06-30T04:35:00Z</dcterms:created>
  <dcterms:modified xsi:type="dcterms:W3CDTF">2025-06-30T07:19:00Z</dcterms:modified>
</cp:coreProperties>
</file>